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581" w:rsidRDefault="00375581" w:rsidP="00375581">
      <w:pPr>
        <w:spacing w:after="150" w:line="240" w:lineRule="auto"/>
        <w:jc w:val="center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en-ID"/>
          <w14:ligatures w14:val="none"/>
        </w:rPr>
      </w:pPr>
      <w:r w:rsidRPr="00375581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en-ID"/>
          <w14:ligatures w14:val="none"/>
        </w:rPr>
        <w:t>VISI DAN MISI</w:t>
      </w:r>
      <w:r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en-ID"/>
          <w14:ligatures w14:val="none"/>
        </w:rPr>
        <w:t xml:space="preserve"> KUKAR IDAMAN</w:t>
      </w:r>
    </w:p>
    <w:p w:rsidR="00375581" w:rsidRPr="00375581" w:rsidRDefault="00375581" w:rsidP="00375581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en-ID"/>
          <w14:ligatures w14:val="none"/>
        </w:rPr>
      </w:pPr>
    </w:p>
    <w:p w:rsidR="00375581" w:rsidRPr="00375581" w:rsidRDefault="00375581" w:rsidP="00375581">
      <w:pPr>
        <w:spacing w:after="300" w:line="240" w:lineRule="auto"/>
        <w:jc w:val="center"/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</w:pPr>
      <w:r w:rsidRPr="00375581">
        <w:rPr>
          <w:rFonts w:ascii="Roboto" w:eastAsia="Times New Roman" w:hAnsi="Roboto" w:cs="Times New Roman"/>
          <w:b/>
          <w:bCs/>
          <w:color w:val="555555"/>
          <w:kern w:val="0"/>
          <w:sz w:val="23"/>
          <w:szCs w:val="23"/>
          <w:lang w:eastAsia="en-ID"/>
          <w14:ligatures w14:val="none"/>
        </w:rPr>
        <w:t>VISI</w:t>
      </w:r>
    </w:p>
    <w:p w:rsidR="00375581" w:rsidRPr="00375581" w:rsidRDefault="00375581" w:rsidP="00375581">
      <w:pPr>
        <w:spacing w:after="300" w:line="240" w:lineRule="auto"/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</w:pP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Mewujudkan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Masyarakat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Kutai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Kartanegara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yang Sejahtera dan </w:t>
      </w:r>
      <w:proofErr w:type="spellStart"/>
      <w:proofErr w:type="gram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Berbahagia”Sejahtera</w:t>
      </w:r>
      <w:proofErr w:type="spellEnd"/>
      <w:proofErr w:type="gram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adalah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Kondisi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masyarakat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Kutai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Kartanegara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yang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mudah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mengakses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hak-hak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dasar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seperti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pendidikan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kesehatan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pangan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dan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sumber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daya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ekonomi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secara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adil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dan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berkesinambungan.Berbahagia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adalah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Kondisi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masyarakat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Kukar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yang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harmoni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hidup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dengan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penuh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ketentraman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diselimuti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rasa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kebersamaan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kepedulian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dan gotong royong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berlandaskan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iman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dan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ketaqwaan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kepada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Tuhan Yang Maha Esa.</w:t>
      </w:r>
    </w:p>
    <w:p w:rsidR="00375581" w:rsidRPr="00375581" w:rsidRDefault="00375581" w:rsidP="00375581">
      <w:pPr>
        <w:spacing w:after="300" w:line="240" w:lineRule="auto"/>
        <w:jc w:val="center"/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</w:pPr>
      <w:r w:rsidRPr="00375581">
        <w:rPr>
          <w:rFonts w:ascii="Roboto" w:eastAsia="Times New Roman" w:hAnsi="Roboto" w:cs="Times New Roman"/>
          <w:b/>
          <w:bCs/>
          <w:color w:val="555555"/>
          <w:kern w:val="0"/>
          <w:sz w:val="23"/>
          <w:szCs w:val="23"/>
          <w:lang w:eastAsia="en-ID"/>
          <w14:ligatures w14:val="none"/>
        </w:rPr>
        <w:t>MISI</w:t>
      </w:r>
    </w:p>
    <w:p w:rsidR="00375581" w:rsidRPr="00375581" w:rsidRDefault="00375581" w:rsidP="00375581">
      <w:pPr>
        <w:spacing w:after="300" w:line="240" w:lineRule="auto"/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</w:pPr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1.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Memantapkan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Birokrasi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Yang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Bersih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Efektif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Efisien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Dan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Melayani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;</w:t>
      </w:r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br/>
        <w:t xml:space="preserve">2.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Meningkatkan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Pembangunan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Sumber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Daya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Manusia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Yang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Berakhlak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Mulia,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Unggul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Dan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Berbudaya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;</w:t>
      </w:r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br/>
        <w:t xml:space="preserve">3.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Memperkuat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Pembangunan Ekonomi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Berbasis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Pertanian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,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Pariwisata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Dan Ekonomi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Kreatif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;</w:t>
      </w:r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br/>
        <w:t xml:space="preserve">4.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Meningkatkan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Kualitas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Layanan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Infrastruktur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Dasar Dan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Konektivitas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Antar Wilayah;</w:t>
      </w:r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br/>
        <w:t xml:space="preserve">5.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Meningkatkan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Pengelolaan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Sumber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Daya Alam Yang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Berwawasan</w:t>
      </w:r>
      <w:proofErr w:type="spellEnd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 xml:space="preserve"> </w:t>
      </w:r>
      <w:proofErr w:type="spellStart"/>
      <w:r w:rsidRPr="00375581">
        <w:rPr>
          <w:rFonts w:ascii="Roboto" w:eastAsia="Times New Roman" w:hAnsi="Roboto" w:cs="Times New Roman"/>
          <w:color w:val="555555"/>
          <w:kern w:val="0"/>
          <w:sz w:val="23"/>
          <w:szCs w:val="23"/>
          <w:lang w:eastAsia="en-ID"/>
          <w14:ligatures w14:val="none"/>
        </w:rPr>
        <w:t>Lingkungan</w:t>
      </w:r>
      <w:proofErr w:type="spellEnd"/>
    </w:p>
    <w:p w:rsidR="00C161DA" w:rsidRDefault="00C161DA"/>
    <w:sectPr w:rsidR="00C16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81"/>
    <w:rsid w:val="00375581"/>
    <w:rsid w:val="00C1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8A48"/>
  <w15:chartTrackingRefBased/>
  <w15:docId w15:val="{74B0EA5C-6CA9-40F5-9AF9-57B62C7A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5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581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7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375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2023-08-16T06:29:00Z</dcterms:created>
  <dcterms:modified xsi:type="dcterms:W3CDTF">2023-08-16T06:30:00Z</dcterms:modified>
</cp:coreProperties>
</file>